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0B1" w:rsidRDefault="00A740B1" w:rsidP="00A740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Государственное учреждение «Отдел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Аккольского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 в соответствии с Законом Республики Казахстан от 27 июля 2007 года «Об образовании», «Типовых правил организации работы Попечительского совета и порядка его избрания в организациях образования», утвержденных приказом Министра образования и науки Республики Казахстан от  27 июля 2017 года № 355 объявляет о приеме предложений по формированию состава Попечительского  совета в Государственном коммунальном казённом Предприятии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«Детский сад №1»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Аккольского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740B1" w:rsidRPr="00A740B1" w:rsidRDefault="00A740B1" w:rsidP="00A740B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Юридический адрес:</w:t>
      </w:r>
      <w:r>
        <w:rPr>
          <w:rFonts w:ascii="Times New Roman" w:hAnsi="Times New Roman" w:cs="Times New Roman"/>
          <w:sz w:val="28"/>
          <w:szCs w:val="28"/>
        </w:rPr>
        <w:t xml:space="preserve"> 020100,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область, г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кколь,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ул.Нурмагамбетова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>11</w:t>
      </w:r>
    </w:p>
    <w:p w:rsidR="00A740B1" w:rsidRPr="00A740B1" w:rsidRDefault="00A740B1" w:rsidP="00A740B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Номер телефона:</w:t>
      </w:r>
      <w:r>
        <w:rPr>
          <w:rFonts w:ascii="Times New Roman" w:hAnsi="Times New Roman" w:cs="Times New Roman"/>
          <w:sz w:val="28"/>
          <w:szCs w:val="28"/>
        </w:rPr>
        <w:t xml:space="preserve"> 8(716)38 20</w:t>
      </w:r>
      <w:r>
        <w:rPr>
          <w:rFonts w:ascii="Times New Roman" w:hAnsi="Times New Roman" w:cs="Times New Roman"/>
          <w:sz w:val="28"/>
          <w:szCs w:val="28"/>
          <w:lang w:val="kk-KZ"/>
        </w:rPr>
        <w:t>538</w:t>
      </w:r>
    </w:p>
    <w:p w:rsidR="00A740B1" w:rsidRPr="00A740B1" w:rsidRDefault="00A740B1" w:rsidP="00A740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Электронный адрес:</w:t>
      </w:r>
      <w:r w:rsidR="00546B6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balabekova</w:t>
      </w:r>
      <w:proofErr w:type="spellEnd"/>
      <w:r w:rsidRPr="00A740B1">
        <w:rPr>
          <w:rFonts w:ascii="Times New Roman" w:hAnsi="Times New Roman" w:cs="Times New Roman"/>
          <w:sz w:val="28"/>
          <w:szCs w:val="28"/>
        </w:rPr>
        <w:t>_62@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740B1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A740B1" w:rsidRDefault="00A740B1" w:rsidP="00A740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в течение 10 календарных дней со дня размещения объявления по телефону 8 (71638) 20133,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ресурсах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отдела образования,  а также по адресу г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кколь,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Бегельдинова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10, государственное учреждение «Отдел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Аккольского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района». </w:t>
      </w:r>
    </w:p>
    <w:p w:rsidR="00A740B1" w:rsidRDefault="00A740B1" w:rsidP="00A740B1">
      <w:pPr>
        <w:rPr>
          <w:rFonts w:ascii="Times New Roman" w:hAnsi="Times New Roman" w:cs="Times New Roman"/>
          <w:sz w:val="28"/>
          <w:szCs w:val="28"/>
        </w:rPr>
      </w:pPr>
    </w:p>
    <w:p w:rsidR="00A54241" w:rsidRDefault="00A54241"/>
    <w:sectPr w:rsidR="00A54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40B1"/>
    <w:rsid w:val="00546B64"/>
    <w:rsid w:val="00A54241"/>
    <w:rsid w:val="00A74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4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828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2018-11-22T11:29:00Z</dcterms:created>
  <dcterms:modified xsi:type="dcterms:W3CDTF">2018-11-22T11:32:00Z</dcterms:modified>
</cp:coreProperties>
</file>